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C14CFD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</w:rPr>
        <w:t xml:space="preserve"> 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C14CFD">
        <w:rPr>
          <w:rFonts w:ascii="Times New Roman" w:hAnsi="Times New Roman" w:cs="Times New Roman"/>
          <w:b/>
        </w:rPr>
        <w:t>E _____ SEZ. ______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255BBC">
        <w:rPr>
          <w:rFonts w:ascii="Times New Roman" w:hAnsi="Times New Roman" w:cs="Times New Roman"/>
          <w:b/>
        </w:rPr>
        <w:t>23/2024</w:t>
      </w:r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CB7B62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SPAGNOLO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Default="00313E36" w:rsidP="00313E36">
      <w:pPr>
        <w:rPr>
          <w:rFonts w:asciiTheme="minorHAnsi" w:hAnsiTheme="minorHAnsi" w:cstheme="minorHAnsi"/>
          <w:b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7847" w:rsidRPr="00687AC3">
        <w:rPr>
          <w:rFonts w:asciiTheme="minorHAnsi" w:hAnsiTheme="minorHAnsi" w:cstheme="minorHAnsi"/>
          <w:b/>
          <w:szCs w:val="28"/>
        </w:rPr>
        <w:t xml:space="preserve">TETTO DI </w:t>
      </w:r>
      <w:proofErr w:type="gramStart"/>
      <w:r w:rsidR="002E7847" w:rsidRPr="00687AC3">
        <w:rPr>
          <w:rFonts w:asciiTheme="minorHAnsi" w:hAnsiTheme="minorHAnsi" w:cstheme="minorHAnsi"/>
          <w:b/>
          <w:szCs w:val="28"/>
        </w:rPr>
        <w:t>SPESA:</w:t>
      </w:r>
      <w:r w:rsidRPr="00687AC3">
        <w:rPr>
          <w:rFonts w:asciiTheme="minorHAnsi" w:hAnsiTheme="minorHAnsi" w:cstheme="minorHAnsi"/>
          <w:b/>
          <w:szCs w:val="28"/>
        </w:rPr>
        <w:t xml:space="preserve">   </w:t>
      </w:r>
      <w:proofErr w:type="gramEnd"/>
      <w:r w:rsidRPr="00687AC3">
        <w:rPr>
          <w:rFonts w:asciiTheme="minorHAnsi" w:hAnsiTheme="minorHAnsi" w:cstheme="minorHAnsi"/>
          <w:b/>
          <w:szCs w:val="28"/>
        </w:rPr>
        <w:t xml:space="preserve">                                                                                                                                                      TOTALE: </w:t>
      </w:r>
    </w:p>
    <w:p w:rsidR="00687AC3" w:rsidRPr="00231C31" w:rsidRDefault="00687AC3" w:rsidP="00313E36">
      <w:pPr>
        <w:rPr>
          <w:rFonts w:asciiTheme="minorHAnsi" w:hAnsiTheme="minorHAnsi" w:cstheme="minorHAnsi"/>
          <w:b/>
          <w:sz w:val="32"/>
          <w:szCs w:val="32"/>
        </w:rPr>
      </w:pPr>
    </w:p>
    <w:p w:rsidR="00313E36" w:rsidRPr="00231C31" w:rsidRDefault="00687AC3" w:rsidP="00687AC3">
      <w:pPr>
        <w:rPr>
          <w:rFonts w:asciiTheme="minorHAnsi" w:hAnsiTheme="minorHAnsi" w:cstheme="minorHAnsi"/>
          <w:b/>
          <w:sz w:val="28"/>
          <w:szCs w:val="28"/>
        </w:rPr>
      </w:pPr>
      <w:r w:rsidRPr="00687AC3">
        <w:rPr>
          <w:rFonts w:asciiTheme="minorHAnsi" w:hAnsiTheme="minorHAnsi" w:cstheme="minorHAnsi"/>
          <w:b/>
          <w:sz w:val="28"/>
          <w:szCs w:val="32"/>
        </w:rPr>
        <w:t>Firma del Coordinatore di Classe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__________________________________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87AC3">
        <w:rPr>
          <w:rFonts w:asciiTheme="minorHAnsi" w:hAnsiTheme="minorHAnsi" w:cstheme="minorHAnsi"/>
          <w:b/>
          <w:sz w:val="28"/>
          <w:szCs w:val="32"/>
        </w:rPr>
        <w:t>Luogo e data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</w:t>
      </w:r>
      <w:r w:rsidR="00313E36"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sectPr w:rsidR="00313E36" w:rsidRPr="00231C31" w:rsidSect="00BE6199"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88E" w:rsidRDefault="001C288E" w:rsidP="00313E36">
      <w:r>
        <w:separator/>
      </w:r>
    </w:p>
  </w:endnote>
  <w:endnote w:type="continuationSeparator" w:id="0">
    <w:p w:rsidR="001C288E" w:rsidRDefault="001C288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88E" w:rsidRDefault="001C288E" w:rsidP="00313E36">
      <w:r>
        <w:separator/>
      </w:r>
    </w:p>
  </w:footnote>
  <w:footnote w:type="continuationSeparator" w:id="0">
    <w:p w:rsidR="001C288E" w:rsidRDefault="001C288E" w:rsidP="0031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36"/>
    <w:rsid w:val="000C627F"/>
    <w:rsid w:val="001417DA"/>
    <w:rsid w:val="001C288E"/>
    <w:rsid w:val="00255BBC"/>
    <w:rsid w:val="002E7847"/>
    <w:rsid w:val="00313E36"/>
    <w:rsid w:val="004E741E"/>
    <w:rsid w:val="00516D71"/>
    <w:rsid w:val="005F70CE"/>
    <w:rsid w:val="00626001"/>
    <w:rsid w:val="00663AED"/>
    <w:rsid w:val="00681EF5"/>
    <w:rsid w:val="00687AC3"/>
    <w:rsid w:val="006B0636"/>
    <w:rsid w:val="006B63C6"/>
    <w:rsid w:val="006D7F9B"/>
    <w:rsid w:val="00726496"/>
    <w:rsid w:val="00835255"/>
    <w:rsid w:val="00836ACD"/>
    <w:rsid w:val="00897119"/>
    <w:rsid w:val="008E0176"/>
    <w:rsid w:val="009A3A68"/>
    <w:rsid w:val="009C4C73"/>
    <w:rsid w:val="00A25F73"/>
    <w:rsid w:val="00A40E2D"/>
    <w:rsid w:val="00B34F82"/>
    <w:rsid w:val="00C14CFD"/>
    <w:rsid w:val="00CB7B6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9079"/>
  <w15:docId w15:val="{F635C006-2CB1-41B1-A159-78C7510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Giusi Rubinacci</cp:lastModifiedBy>
  <cp:revision>2</cp:revision>
  <dcterms:created xsi:type="dcterms:W3CDTF">2023-03-22T08:32:00Z</dcterms:created>
  <dcterms:modified xsi:type="dcterms:W3CDTF">2023-03-22T08:32:00Z</dcterms:modified>
</cp:coreProperties>
</file>